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D9585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 w14:paraId="1168E17A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A5D1D7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0" w:firstLineChars="0"/>
        <w:jc w:val="center"/>
        <w:textAlignment w:val="auto"/>
        <w:outlineLvl w:val="0"/>
        <w:rPr>
          <w:rFonts w:hint="eastAsia" w:ascii="方正大标宋_GBK" w:hAnsi="方正大标宋_GBK" w:eastAsia="方正大标宋_GBK" w:cs="方正大标宋_GBK"/>
          <w:bCs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bCs/>
          <w:sz w:val="36"/>
          <w:szCs w:val="36"/>
          <w:lang w:eastAsia="zh-CN"/>
        </w:rPr>
        <w:t>样例：</w:t>
      </w:r>
      <w:r>
        <w:rPr>
          <w:rFonts w:hint="default" w:ascii="Times New Roman" w:hAnsi="Times New Roman" w:eastAsia="方正大标宋_GBK" w:cs="Times New Roman"/>
          <w:bCs/>
          <w:sz w:val="36"/>
          <w:szCs w:val="36"/>
        </w:rPr>
        <w:t>XXX</w:t>
      </w:r>
      <w:r>
        <w:rPr>
          <w:rFonts w:hint="eastAsia" w:ascii="方正大标宋_GBK" w:hAnsi="方正大标宋_GBK" w:eastAsia="方正大标宋_GBK" w:cs="方正大标宋_GBK"/>
          <w:bCs/>
          <w:sz w:val="36"/>
          <w:szCs w:val="36"/>
        </w:rPr>
        <w:t>事迹材料</w:t>
      </w:r>
    </w:p>
    <w:p w14:paraId="4B75ABD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02"/>
        <w:textAlignment w:val="auto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</w:p>
    <w:p w14:paraId="7B5069C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张三，女，汉族，XX年X月出生，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eastAsia="zh-CN"/>
        </w:rPr>
        <w:t>中共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党员，现任某单位某职务。（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该段</w:t>
      </w:r>
      <w:r>
        <w:rPr>
          <w:rFonts w:hint="eastAsia" w:ascii="方正楷体简体" w:hAnsi="方正楷体简体" w:eastAsia="方正楷体简体" w:cs="方正楷体简体"/>
          <w:color w:val="000000"/>
          <w:sz w:val="30"/>
          <w:szCs w:val="30"/>
          <w:lang w:eastAsia="zh-CN"/>
        </w:rPr>
        <w:t>为此固定句式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val="en-US" w:eastAsia="zh-CN"/>
        </w:rPr>
        <w:t>50字左右，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shd w:val="clear" w:color="auto" w:fill="FFFFFF"/>
          <w:lang w:eastAsia="zh-CN"/>
        </w:rPr>
        <w:t>请勿填写学历、所获荣誉等其他信息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  <w:shd w:val="clear" w:color="auto" w:fill="FFFFFF"/>
        </w:rPr>
        <w:t>）</w:t>
      </w:r>
    </w:p>
    <w:p w14:paraId="5D1D40C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</w:p>
    <w:p w14:paraId="7277C44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0" w:firstLineChars="0"/>
        <w:jc w:val="center"/>
        <w:textAlignment w:val="auto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主要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事迹</w:t>
      </w:r>
    </w:p>
    <w:p w14:paraId="30B2CD9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0" w:firstLineChars="0"/>
        <w:jc w:val="center"/>
        <w:textAlignment w:val="auto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严格限于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val="en-US" w:eastAsia="zh-CN"/>
        </w:rPr>
        <w:t>15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叙述。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 w14:paraId="1153CE9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00"/>
        <w:textAlignment w:val="auto"/>
        <w:rPr>
          <w:rFonts w:ascii="Times New Roman" w:hAnsi="Times New Roman" w:eastAsia="方正仿宋简体" w:cs="Times New Roman"/>
          <w:b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该同志……。</w:t>
      </w:r>
      <w:bookmarkStart w:id="0" w:name="_GoBack"/>
      <w:bookmarkEnd w:id="0"/>
    </w:p>
    <w:p w14:paraId="1965DDC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ind w:firstLine="60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一、不断创新，勇攀高峰</w:t>
      </w:r>
    </w:p>
    <w:p w14:paraId="49A57B6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 w14:paraId="248309C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ind w:firstLine="60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二、视患如亲，热心公益</w:t>
      </w:r>
    </w:p>
    <w:p w14:paraId="66CE2C8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 w14:paraId="34E0BFE5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ind w:firstLine="60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三、锻铸团队，示范引领</w:t>
      </w:r>
    </w:p>
    <w:p w14:paraId="4BAA240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00"/>
        <w:textAlignment w:val="auto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 w14:paraId="390B7402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2681F98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EE32E3E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E639FCD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574F83D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8057B49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FAE24F7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34112D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0" w:firstLineChars="0"/>
        <w:jc w:val="center"/>
        <w:textAlignment w:val="auto"/>
        <w:outlineLvl w:val="0"/>
        <w:rPr>
          <w:rFonts w:hint="eastAsia" w:ascii="方正大标宋_GBK" w:hAnsi="方正大标宋_GBK" w:eastAsia="方正大标宋_GBK" w:cs="方正大标宋_GBK"/>
          <w:bCs/>
          <w:sz w:val="36"/>
          <w:szCs w:val="36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bCs/>
          <w:sz w:val="36"/>
          <w:szCs w:val="36"/>
          <w:lang w:eastAsia="zh-CN"/>
        </w:rPr>
        <w:t>样例：</w:t>
      </w:r>
      <w:r>
        <w:rPr>
          <w:rFonts w:hint="default" w:ascii="Times New Roman" w:hAnsi="Times New Roman" w:eastAsia="方正大标宋_GBK" w:cs="Times New Roman"/>
          <w:bCs/>
          <w:sz w:val="36"/>
          <w:szCs w:val="36"/>
        </w:rPr>
        <w:t>XXX</w:t>
      </w:r>
      <w:r>
        <w:rPr>
          <w:rFonts w:hint="eastAsia" w:ascii="方正大标宋_GBK" w:hAnsi="方正大标宋_GBK" w:eastAsia="方正大标宋_GBK" w:cs="方正大标宋_GBK"/>
          <w:bCs/>
          <w:sz w:val="36"/>
          <w:szCs w:val="36"/>
          <w:lang w:eastAsia="zh-CN"/>
        </w:rPr>
        <w:t>团队</w:t>
      </w:r>
      <w:r>
        <w:rPr>
          <w:rFonts w:hint="eastAsia" w:ascii="方正大标宋_GBK" w:hAnsi="方正大标宋_GBK" w:eastAsia="方正大标宋_GBK" w:cs="方正大标宋_GBK"/>
          <w:bCs/>
          <w:sz w:val="36"/>
          <w:szCs w:val="36"/>
          <w:lang w:val="en-US" w:eastAsia="zh-CN"/>
        </w:rPr>
        <w:t>/青年集体</w:t>
      </w:r>
    </w:p>
    <w:p w14:paraId="67058EE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0" w:firstLineChars="0"/>
        <w:jc w:val="center"/>
        <w:textAlignment w:val="auto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严格限于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val="en-US" w:eastAsia="zh-CN"/>
        </w:rPr>
        <w:t>15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叙述。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 w14:paraId="2E005360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00"/>
        <w:textAlignment w:val="auto"/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</w:pPr>
    </w:p>
    <w:p w14:paraId="1BF60FEF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00"/>
        <w:textAlignment w:val="auto"/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  <w:t>该团队共有</w:t>
      </w:r>
      <w:r>
        <w:rPr>
          <w:rFonts w:hint="eastAsia" w:ascii="Times New Roman" w:hAnsi="Times New Roman" w:eastAsia="方正仿宋简体" w:cs="Times New Roman"/>
          <w:sz w:val="30"/>
          <w:szCs w:val="30"/>
          <w:lang w:val="en-US" w:eastAsia="zh-CN"/>
        </w:rPr>
        <w:t>XX人</w:t>
      </w:r>
      <w:r>
        <w:rPr>
          <w:rFonts w:ascii="Times New Roman" w:hAnsi="Times New Roman" w:eastAsia="方正仿宋简体" w:cs="Times New Roman"/>
          <w:sz w:val="30"/>
          <w:szCs w:val="30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</w:rPr>
        <w:t>35周岁以下青年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eastAsia="zh-CN"/>
        </w:rPr>
        <w:t>共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val="en-US" w:eastAsia="zh-CN"/>
        </w:rPr>
        <w:t>XX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highlight w:val="none"/>
          <w:lang w:val="en-US" w:eastAsia="zh-CN"/>
        </w:rPr>
        <w:t>人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</w:rPr>
        <w:t>占比为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val="en-US" w:eastAsia="zh-CN"/>
        </w:rPr>
        <w:t>XX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</w:rPr>
        <w:t>%</w:t>
      </w:r>
      <w:r>
        <w:rPr>
          <w:rFonts w:hint="eastAsia" w:ascii="方正楷体简体" w:hAnsi="方正楷体简体" w:eastAsia="方正楷体简体" w:cs="方正楷体简体"/>
          <w:color w:val="000000"/>
          <w:sz w:val="30"/>
          <w:szCs w:val="30"/>
          <w:lang w:eastAsia="zh-CN"/>
        </w:rPr>
        <w:t>（去尾法保留整数）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</w:rPr>
        <w:t>，承担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val="en-US" w:eastAsia="zh-CN"/>
        </w:rPr>
        <w:t>XX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</w:rPr>
        <w:t>等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eastAsia="zh-CN"/>
        </w:rPr>
        <w:t>任务</w:t>
      </w:r>
      <w:r>
        <w:rPr>
          <w:rFonts w:hint="eastAsia" w:ascii="方正楷体简体" w:hAnsi="方正楷体简体" w:eastAsia="方正楷体简体" w:cs="方正楷体简体"/>
          <w:color w:val="000000"/>
          <w:sz w:val="30"/>
          <w:szCs w:val="30"/>
          <w:lang w:eastAsia="zh-CN"/>
        </w:rPr>
        <w:t>（首句为此固定句式）。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eastAsia="zh-CN"/>
        </w:rPr>
        <w:t>团队开展研究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  <w:r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  <w:t>。</w:t>
      </w:r>
    </w:p>
    <w:p w14:paraId="209B921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ind w:firstLine="60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一、不断创新，勇攀高峰</w:t>
      </w:r>
    </w:p>
    <w:p w14:paraId="0D74829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 w14:paraId="2B942D2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ind w:firstLine="60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二、视患如亲，热心公益</w:t>
      </w:r>
    </w:p>
    <w:p w14:paraId="797D7E0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 w14:paraId="586B09A2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ind w:firstLine="60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三、锻铸团队，示范引领</w:t>
      </w:r>
    </w:p>
    <w:p w14:paraId="799A280D"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 w14:paraId="139C6E4E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C604A02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EEB24D6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E520225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434BB88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680C31E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E07C444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E87FB91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8A9A5EB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6504FA2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5" w:h="16837"/>
      <w:pgMar w:top="1701" w:right="1417" w:bottom="1701" w:left="1417" w:header="0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11650C-E29B-4B98-ADE5-761F0A8764C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FBC3404-B263-42F7-ADFE-8B95912BAD8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878464C-1B27-462E-BBDE-A2AD3223674F}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EAC5DC41-7DEF-4978-B614-6A0231378B2F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91963AEF-B526-4EA0-AE2D-3629E147DAE4}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6" w:fontKey="{FB9EE367-441D-42EE-82B1-46227EF8CAD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004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-285115</wp:posOffset>
              </wp:positionH>
              <wp:positionV relativeFrom="paragraph">
                <wp:posOffset>-981075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67AED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22.45pt;margin-top:-77.25pt;height:144pt;width:144pt;mso-position-horizontal-relative:margin;mso-wrap-style:none;rotation:5898240f;z-index:251659264;mso-width-relative:page;mso-height-relative:page;" filled="f" stroked="f" coordsize="21600,21600" o:gfxdata="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cCXhO9gAAAAMAQAADwAAAAAAAAABACAAAAAiAAAAZHJzL2Rv&#10;d25yZXYueG1sUEsBAhQAFAAAAAgAh07iQMGRSzI6AgAAcQQAAA4AAAAAAAAAAQAgAAAAJ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67AED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t>11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2C6D9">
    <w:pPr>
      <w:pStyle w:val="2"/>
      <w:tabs>
        <w:tab w:val="clear" w:pos="4153"/>
      </w:tabs>
      <w:ind w:firstLine="327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9B811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AAE95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MDFlYjY4ZjYzY2Y1NzJlZWJlMjhlNTEwMjZkZjYifQ=="/>
  </w:docVars>
  <w:rsids>
    <w:rsidRoot w:val="23312F93"/>
    <w:rsid w:val="00FD09D5"/>
    <w:rsid w:val="01DC46ED"/>
    <w:rsid w:val="0447457B"/>
    <w:rsid w:val="04706FFA"/>
    <w:rsid w:val="09175C96"/>
    <w:rsid w:val="09815214"/>
    <w:rsid w:val="0ABF284D"/>
    <w:rsid w:val="0B977FF1"/>
    <w:rsid w:val="0E0B1E75"/>
    <w:rsid w:val="0E7E366C"/>
    <w:rsid w:val="0E8D6B78"/>
    <w:rsid w:val="0F2F35E7"/>
    <w:rsid w:val="1333425D"/>
    <w:rsid w:val="17DE6AFB"/>
    <w:rsid w:val="1AEE1837"/>
    <w:rsid w:val="1EEB696D"/>
    <w:rsid w:val="20882482"/>
    <w:rsid w:val="20F04A98"/>
    <w:rsid w:val="23312F93"/>
    <w:rsid w:val="235904CE"/>
    <w:rsid w:val="245E32AF"/>
    <w:rsid w:val="25A60132"/>
    <w:rsid w:val="264B0EEB"/>
    <w:rsid w:val="27157C5D"/>
    <w:rsid w:val="27E63112"/>
    <w:rsid w:val="2A4634A8"/>
    <w:rsid w:val="2CEF68D9"/>
    <w:rsid w:val="2E84365B"/>
    <w:rsid w:val="2F64585B"/>
    <w:rsid w:val="31437A50"/>
    <w:rsid w:val="36334F8D"/>
    <w:rsid w:val="371A2204"/>
    <w:rsid w:val="3B2507FC"/>
    <w:rsid w:val="3CDC473B"/>
    <w:rsid w:val="3FA16C82"/>
    <w:rsid w:val="419378A9"/>
    <w:rsid w:val="42F51E9D"/>
    <w:rsid w:val="44395C69"/>
    <w:rsid w:val="45737E49"/>
    <w:rsid w:val="4961137F"/>
    <w:rsid w:val="498958AE"/>
    <w:rsid w:val="49B66FA5"/>
    <w:rsid w:val="4CEF0C1A"/>
    <w:rsid w:val="53354AB7"/>
    <w:rsid w:val="53A5346C"/>
    <w:rsid w:val="554F6F98"/>
    <w:rsid w:val="556853B2"/>
    <w:rsid w:val="55C27159"/>
    <w:rsid w:val="57525150"/>
    <w:rsid w:val="5A2C21F1"/>
    <w:rsid w:val="5DCE45D6"/>
    <w:rsid w:val="5E183539"/>
    <w:rsid w:val="5F4010AF"/>
    <w:rsid w:val="5FDE5110"/>
    <w:rsid w:val="610E21C1"/>
    <w:rsid w:val="620924C0"/>
    <w:rsid w:val="633A3C27"/>
    <w:rsid w:val="640D2EC8"/>
    <w:rsid w:val="64901659"/>
    <w:rsid w:val="66E66763"/>
    <w:rsid w:val="69DF3A60"/>
    <w:rsid w:val="6AC80CC1"/>
    <w:rsid w:val="6B9353BD"/>
    <w:rsid w:val="6D9E6E51"/>
    <w:rsid w:val="79D46775"/>
    <w:rsid w:val="7A147520"/>
    <w:rsid w:val="7D0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paragraph" w:customStyle="1" w:styleId="9">
    <w:name w:val="正文-公1"/>
    <w:basedOn w:val="1"/>
    <w:autoRedefine/>
    <w:qFormat/>
    <w:uiPriority w:val="99"/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31"/>
    <w:basedOn w:val="7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3">
    <w:name w:val="font81"/>
    <w:basedOn w:val="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">
    <w:name w:val="font91"/>
    <w:basedOn w:val="7"/>
    <w:qFormat/>
    <w:uiPriority w:val="0"/>
    <w:rPr>
      <w:rFonts w:hint="eastAsia" w:ascii="黑体" w:hAnsi="宋体" w:eastAsia="黑体" w:cs="黑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3032</Words>
  <Characters>3243</Characters>
  <Lines>0</Lines>
  <Paragraphs>0</Paragraphs>
  <TotalTime>13</TotalTime>
  <ScaleCrop>false</ScaleCrop>
  <LinksUpToDate>false</LinksUpToDate>
  <CharactersWithSpaces>3306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2023-01-13T09:29:00Z</dcterms:created>
  <dc:creator>刘牛牛</dc:creator>
  <cp:lastModifiedBy>张馨予</cp:lastModifiedBy>
  <cp:lastPrinted>2025-01-21T08:28:00Z</cp:lastPrinted>
  <dcterms:modified xsi:type="dcterms:W3CDTF">2025-01-21T09:44:50Z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CFC6FE0F77DD4BB387D1058D284A762D</vt:lpwstr>
  </property>
  <property fmtid="{D5CDD505-2E9C-101B-9397-08002B2CF9AE}" pid="4" name="KSOTemplateDocerSaveRecord">
    <vt:lpwstr>eyJoZGlkIjoiNGFiZTM2MzEyYjU3MjVhMjQ4MWFiNjQ0NWEwYTk0NzMiLCJ1c2VySWQiOiI1MTA1NzkwOTcifQ==</vt:lpwstr>
  </property>
</Properties>
</file>