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center"/>
        <w:outlineLvl w:val="0"/>
        <w:rPr>
          <w:rFonts w:hint="eastAsia" w:ascii="微软雅黑 Light" w:hAnsi="微软雅黑 Light" w:eastAsia="微软雅黑 Light" w:cs="微软雅黑 Light"/>
          <w:b/>
          <w:bCs/>
          <w:sz w:val="36"/>
          <w:szCs w:val="36"/>
          <w:lang w:val="en-US" w:eastAsia="zh-CN"/>
        </w:rPr>
      </w:pPr>
      <w:bookmarkStart w:id="0" w:name="_Toc25116"/>
      <w:bookmarkStart w:id="1" w:name="_Toc22568"/>
      <w:r>
        <w:rPr>
          <w:rFonts w:hint="eastAsia" w:ascii="微软雅黑 Light" w:hAnsi="微软雅黑 Light" w:eastAsia="微软雅黑 Light" w:cs="微软雅黑 Light"/>
          <w:b/>
          <w:bCs/>
          <w:sz w:val="36"/>
          <w:szCs w:val="36"/>
          <w:lang w:val="en-US" w:eastAsia="zh-CN"/>
        </w:rPr>
        <w:t>毕（结）业和学位预审操作手册</w:t>
      </w:r>
      <w:bookmarkEnd w:id="0"/>
      <w:bookmarkEnd w:id="1"/>
    </w:p>
    <w:p>
      <w:pPr>
        <w:bidi w:val="0"/>
        <w:jc w:val="left"/>
        <w:outlineLvl w:val="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1.进入审核模块：在本科教学信息平台-毕业管理-毕业审核-毕业审核批次里选“2024-2025下学期”-选“2025年毕业情况及学分绩查询”批次点击“毕业审核-审核按钮，如图1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8854440" cy="4316730"/>
            <wp:effectExtent l="0" t="0" r="0" b="11430"/>
            <wp:docPr id="73" name="图片 73" descr="毕业审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73" descr="毕业审核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854440" cy="431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图1</w:t>
      </w:r>
    </w:p>
    <w:p>
      <w:pP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>
      <w:pPr>
        <w:pStyle w:val="2"/>
        <w:numPr>
          <w:ilvl w:val="0"/>
          <w:numId w:val="0"/>
        </w:numPr>
        <w:bidi w:val="0"/>
        <w:jc w:val="left"/>
        <w:outlineLvl w:val="0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lang w:val="en-US" w:eastAsia="zh-CN"/>
        </w:rPr>
        <w:t>2.毕业审核操作：按图2操作，出现图3点“完成”即可</w:t>
      </w:r>
      <w:r>
        <w:rPr>
          <w:rFonts w:hint="default"/>
          <w:lang w:val="en-US" w:eastAsia="zh-CN"/>
        </w:rPr>
        <w:drawing>
          <wp:inline distT="0" distB="0" distL="114300" distR="114300">
            <wp:extent cx="9777095" cy="3469005"/>
            <wp:effectExtent l="0" t="0" r="6985" b="5715"/>
            <wp:docPr id="74" name="图片 74" descr="2.毕业审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74" descr="2.毕业审核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777095" cy="3469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  <w:drawing>
          <wp:inline distT="0" distB="0" distL="114300" distR="114300">
            <wp:extent cx="6724650" cy="3299460"/>
            <wp:effectExtent l="0" t="0" r="11430" b="7620"/>
            <wp:docPr id="75" name="图片 75" descr="3.毕业审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75" descr="3.毕业审核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724650" cy="3299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  <w:t>图3</w:t>
      </w:r>
    </w:p>
    <w:p>
      <w:pPr>
        <w:rPr>
          <w:rFonts w:hint="default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  <w:t>3.学位审核操作：点击图1中学位审核框内“审核”按钮，进入学位审核界面，操作与图2、图3类似</w:t>
      </w:r>
    </w:p>
    <w:p>
      <w:pPr>
        <w:rPr>
          <w:rFonts w:hint="default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  <w:t>4.毕（结）业和学位审核结果导出：选择图4中“汇总表”导出即可</w:t>
      </w:r>
    </w:p>
    <w:p>
      <w:pP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bookmarkStart w:id="2" w:name="_GoBack"/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drawing>
          <wp:inline distT="0" distB="0" distL="114300" distR="114300">
            <wp:extent cx="9761220" cy="4293870"/>
            <wp:effectExtent l="0" t="0" r="7620" b="3810"/>
            <wp:docPr id="1" name="图片 1" descr="毕业审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毕业审核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761220" cy="429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2"/>
    </w:p>
    <w:p>
      <w:pP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default"/>
          <w:lang w:val="en-US" w:eastAsia="zh-CN"/>
        </w:rPr>
      </w:pPr>
    </w:p>
    <w:sectPr>
      <w:pgSz w:w="16838" w:h="11906" w:orient="landscape"/>
      <w:pgMar w:top="720" w:right="720" w:bottom="720" w:left="72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NmM2Q0NTJkZjdjNThmZGM0NDFmMTIxMDRlNzk0NjAifQ=="/>
  </w:docVars>
  <w:rsids>
    <w:rsidRoot w:val="00000000"/>
    <w:rsid w:val="00881704"/>
    <w:rsid w:val="00E30FAC"/>
    <w:rsid w:val="015777C6"/>
    <w:rsid w:val="01691BDB"/>
    <w:rsid w:val="01D134FA"/>
    <w:rsid w:val="02895B83"/>
    <w:rsid w:val="038E26A7"/>
    <w:rsid w:val="03C54999"/>
    <w:rsid w:val="03D1158F"/>
    <w:rsid w:val="041C3746"/>
    <w:rsid w:val="042E0790"/>
    <w:rsid w:val="0449381C"/>
    <w:rsid w:val="06F757B1"/>
    <w:rsid w:val="071A324D"/>
    <w:rsid w:val="077946F5"/>
    <w:rsid w:val="07911761"/>
    <w:rsid w:val="07C80EFB"/>
    <w:rsid w:val="07C86BDA"/>
    <w:rsid w:val="07CC09EB"/>
    <w:rsid w:val="08297BEC"/>
    <w:rsid w:val="08B80F70"/>
    <w:rsid w:val="098731CA"/>
    <w:rsid w:val="09F47D86"/>
    <w:rsid w:val="0A165F4E"/>
    <w:rsid w:val="0A6D7B38"/>
    <w:rsid w:val="0B9A670B"/>
    <w:rsid w:val="0BC814CA"/>
    <w:rsid w:val="0C6F7B97"/>
    <w:rsid w:val="0C727688"/>
    <w:rsid w:val="0D116EA1"/>
    <w:rsid w:val="0D1E3B0E"/>
    <w:rsid w:val="0D6276FC"/>
    <w:rsid w:val="0E8518F4"/>
    <w:rsid w:val="0ED2440E"/>
    <w:rsid w:val="102A2753"/>
    <w:rsid w:val="10CF32FA"/>
    <w:rsid w:val="113D0264"/>
    <w:rsid w:val="13CE33F5"/>
    <w:rsid w:val="14B62AB7"/>
    <w:rsid w:val="14C60571"/>
    <w:rsid w:val="151237B6"/>
    <w:rsid w:val="154F67B8"/>
    <w:rsid w:val="159B19FD"/>
    <w:rsid w:val="163360DA"/>
    <w:rsid w:val="18C748B7"/>
    <w:rsid w:val="18FE29CF"/>
    <w:rsid w:val="1AD10F75"/>
    <w:rsid w:val="1BBC061B"/>
    <w:rsid w:val="1CC932F4"/>
    <w:rsid w:val="1E114F52"/>
    <w:rsid w:val="1E4363C8"/>
    <w:rsid w:val="1EA731C1"/>
    <w:rsid w:val="1FF73CD4"/>
    <w:rsid w:val="23DC1B5F"/>
    <w:rsid w:val="23DF164F"/>
    <w:rsid w:val="2464432F"/>
    <w:rsid w:val="24897B3B"/>
    <w:rsid w:val="263E08AF"/>
    <w:rsid w:val="266320C3"/>
    <w:rsid w:val="26647BE9"/>
    <w:rsid w:val="26864004"/>
    <w:rsid w:val="27FA7E2E"/>
    <w:rsid w:val="28377363"/>
    <w:rsid w:val="284101E2"/>
    <w:rsid w:val="292875F4"/>
    <w:rsid w:val="2B5D17D7"/>
    <w:rsid w:val="2B8F395A"/>
    <w:rsid w:val="2BE37D65"/>
    <w:rsid w:val="2C526E62"/>
    <w:rsid w:val="2C5E0C4A"/>
    <w:rsid w:val="2CE61FCE"/>
    <w:rsid w:val="2DA42713"/>
    <w:rsid w:val="2DE41CA7"/>
    <w:rsid w:val="2E060473"/>
    <w:rsid w:val="2E7F3812"/>
    <w:rsid w:val="2F120B2A"/>
    <w:rsid w:val="2FE7539E"/>
    <w:rsid w:val="300246FB"/>
    <w:rsid w:val="30474804"/>
    <w:rsid w:val="309B06AC"/>
    <w:rsid w:val="30C4724F"/>
    <w:rsid w:val="30F229C1"/>
    <w:rsid w:val="31B934DF"/>
    <w:rsid w:val="31C53C32"/>
    <w:rsid w:val="33923FE8"/>
    <w:rsid w:val="34713BFD"/>
    <w:rsid w:val="3529272A"/>
    <w:rsid w:val="35494B7A"/>
    <w:rsid w:val="356C2617"/>
    <w:rsid w:val="356D6ABA"/>
    <w:rsid w:val="35E054DE"/>
    <w:rsid w:val="369B35A4"/>
    <w:rsid w:val="36E75AAF"/>
    <w:rsid w:val="373830F8"/>
    <w:rsid w:val="37773C20"/>
    <w:rsid w:val="380D6333"/>
    <w:rsid w:val="38156F95"/>
    <w:rsid w:val="396054F7"/>
    <w:rsid w:val="39F452CD"/>
    <w:rsid w:val="39F552D0"/>
    <w:rsid w:val="3A176FF5"/>
    <w:rsid w:val="3AC30F2B"/>
    <w:rsid w:val="3ADB44C6"/>
    <w:rsid w:val="3B2D4C89"/>
    <w:rsid w:val="3C3A6FCB"/>
    <w:rsid w:val="3C936544"/>
    <w:rsid w:val="3C9B3F0D"/>
    <w:rsid w:val="3E057E5C"/>
    <w:rsid w:val="3E4F5F4D"/>
    <w:rsid w:val="3EA23C86"/>
    <w:rsid w:val="3EB2553E"/>
    <w:rsid w:val="3EB72B91"/>
    <w:rsid w:val="3F4D34B9"/>
    <w:rsid w:val="3FB672B0"/>
    <w:rsid w:val="406C796F"/>
    <w:rsid w:val="408E606F"/>
    <w:rsid w:val="40ED4F53"/>
    <w:rsid w:val="40F167F2"/>
    <w:rsid w:val="41297BBD"/>
    <w:rsid w:val="414A7CB0"/>
    <w:rsid w:val="41D43A1D"/>
    <w:rsid w:val="421D3616"/>
    <w:rsid w:val="422C3859"/>
    <w:rsid w:val="42890CAC"/>
    <w:rsid w:val="42B705DC"/>
    <w:rsid w:val="436F7EA2"/>
    <w:rsid w:val="43770442"/>
    <w:rsid w:val="45812155"/>
    <w:rsid w:val="4642364B"/>
    <w:rsid w:val="467632F5"/>
    <w:rsid w:val="469A5235"/>
    <w:rsid w:val="46AC58E1"/>
    <w:rsid w:val="46D1677D"/>
    <w:rsid w:val="46D52711"/>
    <w:rsid w:val="47384869"/>
    <w:rsid w:val="47A57393"/>
    <w:rsid w:val="47D91D8D"/>
    <w:rsid w:val="47E0311C"/>
    <w:rsid w:val="480037BE"/>
    <w:rsid w:val="481334F1"/>
    <w:rsid w:val="48684BFE"/>
    <w:rsid w:val="48691363"/>
    <w:rsid w:val="489772F0"/>
    <w:rsid w:val="48A56114"/>
    <w:rsid w:val="49575660"/>
    <w:rsid w:val="4A1452FF"/>
    <w:rsid w:val="4BD51A25"/>
    <w:rsid w:val="4BF54CBC"/>
    <w:rsid w:val="4C7D362F"/>
    <w:rsid w:val="4CAA1F4A"/>
    <w:rsid w:val="4CDF7E46"/>
    <w:rsid w:val="4D027691"/>
    <w:rsid w:val="4DB27309"/>
    <w:rsid w:val="4EFB4CDF"/>
    <w:rsid w:val="4F18038A"/>
    <w:rsid w:val="502F2E92"/>
    <w:rsid w:val="510460CD"/>
    <w:rsid w:val="515661FD"/>
    <w:rsid w:val="51B00003"/>
    <w:rsid w:val="51BF3DA2"/>
    <w:rsid w:val="521F6F37"/>
    <w:rsid w:val="53F341D7"/>
    <w:rsid w:val="546E6337"/>
    <w:rsid w:val="54C85664"/>
    <w:rsid w:val="55B17EA6"/>
    <w:rsid w:val="56B258A1"/>
    <w:rsid w:val="578A6C00"/>
    <w:rsid w:val="57DD4F82"/>
    <w:rsid w:val="57F329F7"/>
    <w:rsid w:val="58B7457C"/>
    <w:rsid w:val="5B0E18F6"/>
    <w:rsid w:val="5B2673E2"/>
    <w:rsid w:val="5D2814E8"/>
    <w:rsid w:val="5D325D70"/>
    <w:rsid w:val="5DA14CA4"/>
    <w:rsid w:val="5DBF0709"/>
    <w:rsid w:val="5E1B6804"/>
    <w:rsid w:val="5E7B72A3"/>
    <w:rsid w:val="5FC66C44"/>
    <w:rsid w:val="5FC86518"/>
    <w:rsid w:val="5FE86BBA"/>
    <w:rsid w:val="604D4C6F"/>
    <w:rsid w:val="60ED35FB"/>
    <w:rsid w:val="61471ACE"/>
    <w:rsid w:val="615870CE"/>
    <w:rsid w:val="61587D6F"/>
    <w:rsid w:val="61D54F1C"/>
    <w:rsid w:val="627666FF"/>
    <w:rsid w:val="6283706E"/>
    <w:rsid w:val="63572933"/>
    <w:rsid w:val="6421269A"/>
    <w:rsid w:val="64A75ABD"/>
    <w:rsid w:val="65AC068A"/>
    <w:rsid w:val="67713939"/>
    <w:rsid w:val="67D31EFE"/>
    <w:rsid w:val="68CD1043"/>
    <w:rsid w:val="692D388F"/>
    <w:rsid w:val="693D530D"/>
    <w:rsid w:val="69FC1BE0"/>
    <w:rsid w:val="6ACD532A"/>
    <w:rsid w:val="6BC32289"/>
    <w:rsid w:val="6C671463"/>
    <w:rsid w:val="6CB57E24"/>
    <w:rsid w:val="6D0A4613"/>
    <w:rsid w:val="6F196D90"/>
    <w:rsid w:val="6F2E3EBD"/>
    <w:rsid w:val="707F2C23"/>
    <w:rsid w:val="70E21403"/>
    <w:rsid w:val="71C32FE3"/>
    <w:rsid w:val="71E847F7"/>
    <w:rsid w:val="72AC1CC9"/>
    <w:rsid w:val="73C3551C"/>
    <w:rsid w:val="745D327B"/>
    <w:rsid w:val="74FD2A1F"/>
    <w:rsid w:val="750C6A4F"/>
    <w:rsid w:val="758B02BC"/>
    <w:rsid w:val="761279AC"/>
    <w:rsid w:val="76FD2AF3"/>
    <w:rsid w:val="783C764B"/>
    <w:rsid w:val="78E0447A"/>
    <w:rsid w:val="78EE4DE9"/>
    <w:rsid w:val="79366790"/>
    <w:rsid w:val="794E7636"/>
    <w:rsid w:val="797C25DA"/>
    <w:rsid w:val="79AC0800"/>
    <w:rsid w:val="79B25E17"/>
    <w:rsid w:val="7A2D7B93"/>
    <w:rsid w:val="7AA21FFC"/>
    <w:rsid w:val="7AE364A4"/>
    <w:rsid w:val="7AF16E13"/>
    <w:rsid w:val="7B7F441F"/>
    <w:rsid w:val="7BA47E64"/>
    <w:rsid w:val="7BFC5A6F"/>
    <w:rsid w:val="7C4D1E27"/>
    <w:rsid w:val="7D366731"/>
    <w:rsid w:val="7D7004C3"/>
    <w:rsid w:val="7D7F24B4"/>
    <w:rsid w:val="7DDD3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194</Words>
  <Characters>209</Characters>
  <Lines>0</Lines>
  <Paragraphs>0</Paragraphs>
  <TotalTime>139</TotalTime>
  <ScaleCrop>false</ScaleCrop>
  <LinksUpToDate>false</LinksUpToDate>
  <CharactersWithSpaces>209</CharactersWithSpaces>
  <Application>WPS Office_11.8.2.12195_F1E327BC-269C-435d-A152-05C5408002CA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2024-04-27T01:48:00Z</dcterms:created>
  <dc:creator>Administrator.DESKTOP-V51IGBN</dc:creator>
  <cp:lastModifiedBy>Administrator</cp:lastModifiedBy>
  <dcterms:modified xsi:type="dcterms:W3CDTF">2025-12-08T08:18:58Z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2052-11.8.2.12195</vt:lpwstr>
  </property>
  <property fmtid="{D5CDD505-2E9C-101B-9397-08002B2CF9AE}" pid="3" name="ICV">
    <vt:lpwstr>E7D6FFFF9C42499DA01CB122A22C9EBF</vt:lpwstr>
  </property>
</Properties>
</file>